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9EC3" w14:textId="77777777" w:rsidR="00CD7066" w:rsidRPr="00CD7066" w:rsidRDefault="00CD7066" w:rsidP="00CD706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CD7066">
        <w:rPr>
          <w:rFonts w:ascii="ＭＳ Ｐゴシック" w:eastAsia="ＭＳ Ｐゴシック" w:hAnsi="ＭＳ Ｐゴシック" w:cs="ＭＳ Ｐゴシック"/>
          <w:kern w:val="0"/>
          <w:sz w:val="26"/>
          <w:szCs w:val="26"/>
          <w:bdr w:val="none" w:sz="0" w:space="0" w:color="auto" w:frame="1"/>
        </w:rPr>
        <w:t>2024年5月25日 @ 9:30 AM</w:t>
      </w:r>
      <w:r w:rsidRPr="00CD7066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 - </w:t>
      </w:r>
      <w:r w:rsidRPr="00CD7066">
        <w:rPr>
          <w:rFonts w:ascii="ＭＳ Ｐゴシック" w:eastAsia="ＭＳ Ｐゴシック" w:hAnsi="ＭＳ Ｐゴシック" w:cs="ＭＳ Ｐゴシック"/>
          <w:kern w:val="0"/>
          <w:sz w:val="26"/>
          <w:szCs w:val="26"/>
          <w:bdr w:val="none" w:sz="0" w:space="0" w:color="auto" w:frame="1"/>
        </w:rPr>
        <w:t>5:30 PM</w:t>
      </w:r>
    </w:p>
    <w:p w14:paraId="42426EA3" w14:textId="77777777" w:rsidR="00CD7066" w:rsidRPr="00CD7066" w:rsidRDefault="00CD7066" w:rsidP="00CD7066">
      <w:pPr>
        <w:widowControl/>
        <w:spacing w:before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hyperlink r:id="rId4" w:tooltip="宮城先生キャリアコンサルタント更新講習（技能講習）開催" w:history="1">
        <w:r w:rsidRPr="00CD7066">
          <w:rPr>
            <w:rFonts w:ascii="inherit" w:eastAsia="ＭＳ Ｐゴシック" w:hAnsi="inherit" w:cs="ＭＳ Ｐゴシック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宮城先生キャリアコンサルタント更新講習（技能講習）開催</w:t>
        </w:r>
      </w:hyperlink>
    </w:p>
    <w:p w14:paraId="099B4E37" w14:textId="77777777" w:rsidR="00CD7066" w:rsidRPr="00CD7066" w:rsidRDefault="00CD7066" w:rsidP="00CD7066">
      <w:pPr>
        <w:widowControl/>
        <w:jc w:val="left"/>
        <w:rPr>
          <w:rFonts w:ascii="ＭＳ Ｐゴシック" w:eastAsia="ＭＳ Ｐゴシック" w:hAnsi="ＭＳ Ｐゴシック" w:cs="ＭＳ Ｐゴシック"/>
          <w:i/>
          <w:iCs/>
          <w:kern w:val="0"/>
          <w:sz w:val="24"/>
          <w:szCs w:val="24"/>
        </w:rPr>
      </w:pPr>
      <w:r w:rsidRPr="00CD7066">
        <w:rPr>
          <w:rFonts w:ascii="ＭＳ Ｐゴシック" w:eastAsia="ＭＳ Ｐゴシック" w:hAnsi="ＭＳ Ｐゴシック" w:cs="ＭＳ Ｐゴシック"/>
          <w:i/>
          <w:iCs/>
          <w:kern w:val="0"/>
          <w:sz w:val="24"/>
          <w:szCs w:val="24"/>
          <w:bdr w:val="none" w:sz="0" w:space="0" w:color="auto" w:frame="1"/>
        </w:rPr>
        <w:t>松本市県1-16-5　マンマミーア 松本市県1丁目16番5号 松本市 長野県</w:t>
      </w:r>
    </w:p>
    <w:p w14:paraId="26145625" w14:textId="77777777" w:rsidR="00CD7066" w:rsidRPr="00CD7066" w:rsidRDefault="00CD7066" w:rsidP="00CD706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CD7066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  <w:t>宮城先生にお会いして直接指導を受けられる、貴重な更新講習です。 「キャリアコンサルティングケースカンファレンス～事例に学ぶケースカンファレンス～」実践的なコンサルティングの向上を図ります。時間をかけてしっかりと 演習を行い、支援方法を検討します。 講義、ロールプレイ演習、支援検討を行ったあと、改善案を作成していただきます。 　宮城先生はスーパーバイザーとして、キャリアコンサルタントの先生方がスーパービジョンを依頼されるほどで、キャリアコンサルタント界ではレジェンド的存在です。 宮城先生に面前で直接指導いただけるます。ワクワクしませんか。 修了判定ののち、技能講習７時間の修了証をお渡しいたします。 ・講義　　まず、宮城先生からのお話をお聞きします。 ・演習　　時間の都合によりますが　4事例　予定しています。ロールプレイを含む演習です。 ・改善案の作成　　演習を基に、それぞれの事例で　改善案を作成します。 ・まとめ、質疑応答 講師 宮城まり子　先生　キャリア心理学研究所代表　臨床心理士 募集人数 先着順２０名 日本生産性本部の主催（カリキュラム）です。長野県キャリアコンサルタント協会が運営します。 講座費用 長野県キャリアコンサルタント協会会員の方については、受講料を以下の会員割引で提供いたします。 長野県キャリアコンサルタント協会員　28,000円(非課税) 協会員以外　33,000円(非課税) 長野県松本市での開催です。県内のキャリアコンサルタントの方は絶好の機会です。是非受講をご検討ください。 </w:t>
      </w:r>
      <w:hyperlink r:id="rId5" w:history="1">
        <w:r w:rsidRPr="00CD7066">
          <w:rPr>
            <w:rFonts w:ascii="ＭＳ Ｐゴシック" w:eastAsia="ＭＳ Ｐゴシック" w:hAnsi="ＭＳ Ｐゴシック" w:cs="ＭＳ Ｐゴシック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[…]</w:t>
        </w:r>
      </w:hyperlink>
    </w:p>
    <w:p w14:paraId="75398BD3" w14:textId="77777777" w:rsidR="00CD7066" w:rsidRPr="00CD7066" w:rsidRDefault="00CD7066" w:rsidP="00CD706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</w:rPr>
      </w:pPr>
      <w:r w:rsidRPr="00CD7066">
        <w:rPr>
          <w:rFonts w:ascii="ＭＳ Ｐゴシック" w:eastAsia="ＭＳ Ｐゴシック" w:hAnsi="ＭＳ Ｐゴシック" w:cs="ＭＳ Ｐゴシック"/>
          <w:color w:val="333333"/>
          <w:kern w:val="0"/>
          <w:sz w:val="23"/>
          <w:szCs w:val="23"/>
          <w:bdr w:val="none" w:sz="0" w:space="0" w:color="auto" w:frame="1"/>
        </w:rPr>
        <w:t>￥33000</w:t>
      </w:r>
    </w:p>
    <w:p w14:paraId="1C0C08DA" w14:textId="77777777" w:rsidR="004A22DF" w:rsidRDefault="004A22DF"/>
    <w:sectPr w:rsidR="004A2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6"/>
    <w:rsid w:val="004A22DF"/>
    <w:rsid w:val="00C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34133"/>
  <w15:chartTrackingRefBased/>
  <w15:docId w15:val="{38763140-59D4-4583-90D3-5ED1BF5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3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eerup.or.jp/event/careerconsultant-renewal-skills-miyagi2405/" TargetMode="External"/><Relationship Id="rId4" Type="http://schemas.openxmlformats.org/officeDocument/2006/relationships/hyperlink" Target="https://careerup.or.jp/event/careerconsultant-renewal-skills-miyagi240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アックス・キャリア</dc:creator>
  <cp:keywords/>
  <dc:description/>
  <cp:lastModifiedBy>溝口 アックス・キャリア</cp:lastModifiedBy>
  <cp:revision>1</cp:revision>
  <dcterms:created xsi:type="dcterms:W3CDTF">2024-05-07T00:48:00Z</dcterms:created>
  <dcterms:modified xsi:type="dcterms:W3CDTF">2024-05-07T00:49:00Z</dcterms:modified>
</cp:coreProperties>
</file>